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E935" w14:textId="529C68AD" w:rsidR="00EA7DED" w:rsidRDefault="00EA7DED"/>
    <w:p w14:paraId="55688731" w14:textId="2617548B" w:rsidR="00EA7DED" w:rsidRDefault="00EA7DED"/>
    <w:p w14:paraId="681327FE" w14:textId="09099D82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0EC4AA9" w14:textId="380E79DD" w:rsidR="00EA7DED" w:rsidRDefault="00350D68" w:rsidP="00EA7DED">
      <w:pPr>
        <w:jc w:val="center"/>
        <w:rPr>
          <w:b/>
          <w:bCs/>
        </w:rPr>
      </w:pPr>
      <w:r>
        <w:rPr>
          <w:b/>
          <w:bCs/>
        </w:rPr>
        <w:t>Dec</w:t>
      </w:r>
      <w:r w:rsidR="00D90B6E">
        <w:rPr>
          <w:b/>
          <w:bCs/>
        </w:rPr>
        <w:t>ember</w:t>
      </w:r>
      <w:r w:rsidR="00133228">
        <w:rPr>
          <w:b/>
          <w:bCs/>
        </w:rPr>
        <w:t xml:space="preserve"> </w:t>
      </w:r>
      <w:r>
        <w:rPr>
          <w:b/>
          <w:bCs/>
        </w:rPr>
        <w:t>7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 w:rsidR="00EA7DED" w:rsidRPr="00EA7DED">
        <w:rPr>
          <w:b/>
          <w:bCs/>
        </w:rPr>
        <w:t>2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5AD4069F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F66CA9">
        <w:t>/Roll</w:t>
      </w:r>
      <w:r w:rsidR="00EF4736">
        <w:t>/Pledge</w:t>
      </w:r>
    </w:p>
    <w:p w14:paraId="5E79EC97" w14:textId="1771238F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7630DA43" w14:textId="23398A84" w:rsidR="003E7C73" w:rsidRDefault="003E7C73" w:rsidP="00EA7DED">
      <w:r>
        <w:t>Membership:</w:t>
      </w:r>
      <w:r w:rsidR="00511AE6">
        <w:t xml:space="preserve"> none</w:t>
      </w:r>
    </w:p>
    <w:p w14:paraId="3AD91F25" w14:textId="77777777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773742CE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3970BB">
        <w:t>Officer</w:t>
      </w:r>
      <w:r w:rsidR="001F7D05">
        <w:t xml:space="preserve"> Duane Hicks (</w:t>
      </w:r>
      <w:hyperlink r:id="rId6" w:history="1">
        <w:r w:rsidR="001F7D05" w:rsidRPr="003077F6">
          <w:rPr>
            <w:rStyle w:val="Hyperlink"/>
          </w:rPr>
          <w:t>dhicks@columbuspolice.org</w:t>
        </w:r>
      </w:hyperlink>
      <w:r w:rsidR="001F7D05">
        <w:t>; 614-645-1417</w:t>
      </w:r>
      <w:r w:rsidR="003970BB">
        <w:t>)</w:t>
      </w:r>
    </w:p>
    <w:p w14:paraId="62ED7F94" w14:textId="16BF1971" w:rsidR="00F57C42" w:rsidRDefault="00EA7DED" w:rsidP="00EA7DED">
      <w:r w:rsidRPr="007B29FC">
        <w:t>Fire Department</w:t>
      </w:r>
      <w:r>
        <w:t xml:space="preserve">: Captain </w:t>
      </w:r>
      <w:r w:rsidR="00F57C42">
        <w:t>Carmelo Gioffre (</w:t>
      </w:r>
      <w:hyperlink r:id="rId7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Poku-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7703FF2D" w14:textId="786E2585" w:rsidR="00DB5B1F" w:rsidRDefault="00DB5B1F" w:rsidP="00EA7DED"/>
    <w:p w14:paraId="28A40429" w14:textId="64BD336F" w:rsidR="00227AB4" w:rsidRPr="00D90B6E" w:rsidRDefault="00B46BD1" w:rsidP="007209C9">
      <w:pPr>
        <w:spacing w:line="240" w:lineRule="auto"/>
      </w:pPr>
      <w:r>
        <w:rPr>
          <w:b/>
          <w:bCs/>
        </w:rPr>
        <w:t>Guest Speaker</w:t>
      </w:r>
      <w:r w:rsidR="00133228">
        <w:rPr>
          <w:b/>
          <w:bCs/>
        </w:rPr>
        <w:t xml:space="preserve">s: </w:t>
      </w:r>
      <w:r w:rsidR="00D90B6E" w:rsidRPr="00D90B6E">
        <w:t>N</w:t>
      </w:r>
      <w:r w:rsidR="00A37870">
        <w:t>ancy Day-Achauer – candidate for Columbus City Council (brief introduction)</w:t>
      </w:r>
    </w:p>
    <w:p w14:paraId="0D5A0BB9" w14:textId="77777777" w:rsidR="002270DB" w:rsidRDefault="002270DB" w:rsidP="007209C9">
      <w:pPr>
        <w:spacing w:line="240" w:lineRule="auto"/>
      </w:pPr>
    </w:p>
    <w:p w14:paraId="6475A487" w14:textId="38CC802E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  <w:r w:rsidR="009631D9" w:rsidRPr="002C4094">
        <w:t xml:space="preserve">– As </w:t>
      </w:r>
      <w:r w:rsidR="009631D9">
        <w:t>needed</w:t>
      </w:r>
    </w:p>
    <w:p w14:paraId="185E375C" w14:textId="6E179066" w:rsidR="00A37870" w:rsidRPr="001D37D8" w:rsidRDefault="00A37870" w:rsidP="00A37870">
      <w:pPr>
        <w:pStyle w:val="ListParagraph"/>
        <w:numPr>
          <w:ilvl w:val="0"/>
          <w:numId w:val="17"/>
        </w:numPr>
      </w:pPr>
      <w:r>
        <w:t xml:space="preserve">Zoning </w:t>
      </w:r>
      <w:r w:rsidR="001D37D8">
        <w:t>–</w:t>
      </w:r>
      <w:r>
        <w:t xml:space="preserve"> </w:t>
      </w:r>
      <w:r w:rsidR="001D37D8" w:rsidRPr="001D37D8">
        <w:rPr>
          <w:b/>
          <w:bCs/>
        </w:rPr>
        <w:t>(</w:t>
      </w:r>
      <w:r w:rsidR="001D37D8" w:rsidRPr="001D37D8">
        <w:rPr>
          <w:b/>
          <w:bCs/>
        </w:rPr>
        <w:t>BZA22-151</w:t>
      </w:r>
      <w:r w:rsidR="001D37D8" w:rsidRPr="001D37D8">
        <w:rPr>
          <w:b/>
          <w:bCs/>
        </w:rPr>
        <w:t>)</w:t>
      </w:r>
      <w:r w:rsidR="001D37D8" w:rsidRPr="001D37D8">
        <w:rPr>
          <w:b/>
          <w:bCs/>
        </w:rPr>
        <w:t xml:space="preserve"> 1288-1332 Bethel Road</w:t>
      </w:r>
    </w:p>
    <w:p w14:paraId="190B9523" w14:textId="586941CD" w:rsidR="001D37D8" w:rsidRDefault="004234D2" w:rsidP="001D37D8">
      <w:pPr>
        <w:pStyle w:val="ListParagraph"/>
      </w:pPr>
      <w:r>
        <w:t>Variance to revise parking lot to add required ADA parking.</w:t>
      </w:r>
    </w:p>
    <w:p w14:paraId="10424087" w14:textId="77777777" w:rsidR="007E1AA7" w:rsidRDefault="007E1AA7" w:rsidP="007E1AA7">
      <w:pPr>
        <w:ind w:left="720"/>
      </w:pPr>
    </w:p>
    <w:p w14:paraId="3851F007" w14:textId="549AB3FA" w:rsidR="00E66C5D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248FA9F5" w14:textId="5A48BB4E" w:rsidR="00D90B6E" w:rsidRPr="001056CF" w:rsidRDefault="00D90B6E" w:rsidP="00D90B6E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Call for </w:t>
      </w:r>
      <w:hyperlink r:id="rId9" w:history="1">
        <w:r w:rsidRPr="00006293">
          <w:rPr>
            <w:rStyle w:val="Hyperlink"/>
          </w:rPr>
          <w:t>trustee applications</w:t>
        </w:r>
      </w:hyperlink>
    </w:p>
    <w:p w14:paraId="3677E4E9" w14:textId="3B98C55C" w:rsidR="00D90B6E" w:rsidRPr="00D90B6E" w:rsidRDefault="00D90B6E" w:rsidP="00D90B6E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Call for volunteers for </w:t>
      </w:r>
      <w:hyperlink r:id="rId10" w:history="1">
        <w:r w:rsidRPr="00B11FFC">
          <w:rPr>
            <w:rStyle w:val="Hyperlink"/>
          </w:rPr>
          <w:t>zoning committee</w:t>
        </w:r>
      </w:hyperlink>
    </w:p>
    <w:p w14:paraId="0585778A" w14:textId="1DE0FBC8" w:rsidR="00D90B6E" w:rsidRPr="004234D2" w:rsidRDefault="00350D68" w:rsidP="00D90B6E">
      <w:pPr>
        <w:pStyle w:val="ListParagraph"/>
        <w:numPr>
          <w:ilvl w:val="0"/>
          <w:numId w:val="15"/>
        </w:numPr>
      </w:pPr>
      <w:r>
        <w:t>Member</w:t>
      </w:r>
      <w:r w:rsidR="004234D2">
        <w:t>s</w:t>
      </w:r>
      <w:r>
        <w:t xml:space="preserve"> vote on</w:t>
      </w:r>
      <w:r w:rsidR="00D90B6E">
        <w:t xml:space="preserve"> changes to the</w:t>
      </w:r>
      <w:r w:rsidR="00B11FFC">
        <w:t xml:space="preserve"> </w:t>
      </w:r>
      <w:r w:rsidR="00A37870">
        <w:t>proposed</w:t>
      </w:r>
      <w:r w:rsidR="00D90B6E" w:rsidRPr="00A37870">
        <w:t xml:space="preserve"> NWCA </w:t>
      </w:r>
      <w:r w:rsidR="00D90B6E" w:rsidRPr="00A37870">
        <w:rPr>
          <w:i/>
          <w:iCs/>
        </w:rPr>
        <w:t>Code of Regulations</w:t>
      </w:r>
      <w:r w:rsidR="004234D2">
        <w:rPr>
          <w:i/>
          <w:iCs/>
        </w:rPr>
        <w:t>.</w:t>
      </w:r>
      <w:r w:rsidR="004234D2">
        <w:t xml:space="preserve"> Review the </w:t>
      </w:r>
      <w:hyperlink r:id="rId11" w:history="1">
        <w:r w:rsidR="004234D2" w:rsidRPr="000552FD">
          <w:rPr>
            <w:rStyle w:val="Hyperlink"/>
          </w:rPr>
          <w:t>marked up version</w:t>
        </w:r>
      </w:hyperlink>
      <w:r w:rsidR="004234D2">
        <w:t xml:space="preserve"> a</w:t>
      </w:r>
      <w:r w:rsidR="000552FD">
        <w:t>nd</w:t>
      </w:r>
      <w:r w:rsidR="00423C61">
        <w:t>/or</w:t>
      </w:r>
      <w:r w:rsidR="000552FD">
        <w:t xml:space="preserve"> the </w:t>
      </w:r>
      <w:hyperlink r:id="rId12" w:history="1">
        <w:r w:rsidR="000552FD" w:rsidRPr="000552FD">
          <w:rPr>
            <w:rStyle w:val="Hyperlink"/>
          </w:rPr>
          <w:t xml:space="preserve">final </w:t>
        </w:r>
        <w:r w:rsidR="000552FD">
          <w:rPr>
            <w:rStyle w:val="Hyperlink"/>
          </w:rPr>
          <w:t xml:space="preserve">clean </w:t>
        </w:r>
        <w:r w:rsidR="000552FD" w:rsidRPr="000552FD">
          <w:rPr>
            <w:rStyle w:val="Hyperlink"/>
          </w:rPr>
          <w:t>version</w:t>
        </w:r>
      </w:hyperlink>
      <w:r w:rsidR="000552FD">
        <w:t xml:space="preserve"> (if approved).</w:t>
      </w:r>
    </w:p>
    <w:p w14:paraId="79E4198F" w14:textId="77777777" w:rsidR="004234D2" w:rsidRPr="00D90B6E" w:rsidRDefault="004234D2" w:rsidP="004234D2">
      <w:pPr>
        <w:ind w:left="6120"/>
      </w:pPr>
    </w:p>
    <w:p w14:paraId="5CBC168D" w14:textId="422DE1B1" w:rsidR="00B87CBE" w:rsidRDefault="00E66C5D" w:rsidP="003B716A">
      <w:pPr>
        <w:rPr>
          <w:b/>
          <w:bCs/>
        </w:rPr>
      </w:pPr>
      <w:r w:rsidRPr="00E66C5D">
        <w:rPr>
          <w:b/>
          <w:bCs/>
        </w:rPr>
        <w:t>New Business</w:t>
      </w:r>
    </w:p>
    <w:p w14:paraId="40655095" w14:textId="77777777" w:rsidR="00227AB4" w:rsidRDefault="00227AB4" w:rsidP="00B87CBE">
      <w:pPr>
        <w:pStyle w:val="ListParagraph"/>
        <w:ind w:left="0"/>
        <w:rPr>
          <w:b/>
          <w:bCs/>
        </w:rPr>
      </w:pPr>
    </w:p>
    <w:p w14:paraId="61C29595" w14:textId="7C616B7B" w:rsidR="00607BDD" w:rsidRPr="00B87CBE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607BDD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0D96"/>
    <w:multiLevelType w:val="hybridMultilevel"/>
    <w:tmpl w:val="D29A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76925"/>
    <w:multiLevelType w:val="hybridMultilevel"/>
    <w:tmpl w:val="F7E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C64EA"/>
    <w:multiLevelType w:val="hybridMultilevel"/>
    <w:tmpl w:val="824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1"/>
  </w:num>
  <w:num w:numId="2" w16cid:durableId="1206018776">
    <w:abstractNumId w:val="10"/>
  </w:num>
  <w:num w:numId="3" w16cid:durableId="1806194422">
    <w:abstractNumId w:val="2"/>
  </w:num>
  <w:num w:numId="4" w16cid:durableId="982930663">
    <w:abstractNumId w:val="5"/>
  </w:num>
  <w:num w:numId="5" w16cid:durableId="1230312130">
    <w:abstractNumId w:val="3"/>
  </w:num>
  <w:num w:numId="6" w16cid:durableId="2131045184">
    <w:abstractNumId w:val="16"/>
  </w:num>
  <w:num w:numId="7" w16cid:durableId="458954347">
    <w:abstractNumId w:val="14"/>
  </w:num>
  <w:num w:numId="8" w16cid:durableId="2010138649">
    <w:abstractNumId w:val="4"/>
  </w:num>
  <w:num w:numId="9" w16cid:durableId="1980575601">
    <w:abstractNumId w:val="0"/>
  </w:num>
  <w:num w:numId="10" w16cid:durableId="288358981">
    <w:abstractNumId w:val="8"/>
  </w:num>
  <w:num w:numId="11" w16cid:durableId="989946071">
    <w:abstractNumId w:val="13"/>
  </w:num>
  <w:num w:numId="12" w16cid:durableId="323628014">
    <w:abstractNumId w:val="15"/>
  </w:num>
  <w:num w:numId="13" w16cid:durableId="108280931">
    <w:abstractNumId w:val="11"/>
  </w:num>
  <w:num w:numId="14" w16cid:durableId="511535862">
    <w:abstractNumId w:val="7"/>
  </w:num>
  <w:num w:numId="15" w16cid:durableId="54814348">
    <w:abstractNumId w:val="9"/>
  </w:num>
  <w:num w:numId="16" w16cid:durableId="922687420">
    <w:abstractNumId w:val="6"/>
  </w:num>
  <w:num w:numId="17" w16cid:durableId="1663392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06293"/>
    <w:rsid w:val="0001284C"/>
    <w:rsid w:val="00020832"/>
    <w:rsid w:val="00026E1E"/>
    <w:rsid w:val="00030701"/>
    <w:rsid w:val="000309CC"/>
    <w:rsid w:val="00030A83"/>
    <w:rsid w:val="000552FD"/>
    <w:rsid w:val="00063D5C"/>
    <w:rsid w:val="00067A15"/>
    <w:rsid w:val="0009378B"/>
    <w:rsid w:val="000A7851"/>
    <w:rsid w:val="000A7F9D"/>
    <w:rsid w:val="000B3968"/>
    <w:rsid w:val="000E31F6"/>
    <w:rsid w:val="000F1D59"/>
    <w:rsid w:val="00101610"/>
    <w:rsid w:val="00103D86"/>
    <w:rsid w:val="001056CF"/>
    <w:rsid w:val="001157F1"/>
    <w:rsid w:val="001261BE"/>
    <w:rsid w:val="00126E1A"/>
    <w:rsid w:val="0013321E"/>
    <w:rsid w:val="00133228"/>
    <w:rsid w:val="00140F2A"/>
    <w:rsid w:val="00146A41"/>
    <w:rsid w:val="00167DCE"/>
    <w:rsid w:val="00176E6B"/>
    <w:rsid w:val="0018202E"/>
    <w:rsid w:val="00187A73"/>
    <w:rsid w:val="001A2BBD"/>
    <w:rsid w:val="001A36EE"/>
    <w:rsid w:val="001A5EA5"/>
    <w:rsid w:val="001B7761"/>
    <w:rsid w:val="001C20DA"/>
    <w:rsid w:val="001C790F"/>
    <w:rsid w:val="001D1205"/>
    <w:rsid w:val="001D37D8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6BA1"/>
    <w:rsid w:val="002270DB"/>
    <w:rsid w:val="00227AB4"/>
    <w:rsid w:val="00282532"/>
    <w:rsid w:val="00284BE2"/>
    <w:rsid w:val="00286451"/>
    <w:rsid w:val="00290D90"/>
    <w:rsid w:val="00292C5A"/>
    <w:rsid w:val="00293A7D"/>
    <w:rsid w:val="00296E5B"/>
    <w:rsid w:val="002A3B24"/>
    <w:rsid w:val="002B7DFC"/>
    <w:rsid w:val="002C0876"/>
    <w:rsid w:val="002C3828"/>
    <w:rsid w:val="002C4094"/>
    <w:rsid w:val="002D7E13"/>
    <w:rsid w:val="002F0220"/>
    <w:rsid w:val="002F3FB3"/>
    <w:rsid w:val="00314F5F"/>
    <w:rsid w:val="00336E5D"/>
    <w:rsid w:val="00337048"/>
    <w:rsid w:val="00343965"/>
    <w:rsid w:val="00343AF2"/>
    <w:rsid w:val="00345A98"/>
    <w:rsid w:val="00350D68"/>
    <w:rsid w:val="00352340"/>
    <w:rsid w:val="00357ED8"/>
    <w:rsid w:val="003970BB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234D2"/>
    <w:rsid w:val="00423C61"/>
    <w:rsid w:val="00454B8C"/>
    <w:rsid w:val="00460B13"/>
    <w:rsid w:val="004714E6"/>
    <w:rsid w:val="00491C53"/>
    <w:rsid w:val="004E053F"/>
    <w:rsid w:val="004E117C"/>
    <w:rsid w:val="004E1266"/>
    <w:rsid w:val="00500CB4"/>
    <w:rsid w:val="00501C9D"/>
    <w:rsid w:val="00503AF8"/>
    <w:rsid w:val="005051F5"/>
    <w:rsid w:val="00511AE6"/>
    <w:rsid w:val="00530602"/>
    <w:rsid w:val="00530F13"/>
    <w:rsid w:val="00533703"/>
    <w:rsid w:val="005467E9"/>
    <w:rsid w:val="005578DF"/>
    <w:rsid w:val="005A111D"/>
    <w:rsid w:val="005C3ADA"/>
    <w:rsid w:val="005D7CFD"/>
    <w:rsid w:val="005F25FE"/>
    <w:rsid w:val="005F301D"/>
    <w:rsid w:val="00607BDD"/>
    <w:rsid w:val="00612913"/>
    <w:rsid w:val="0064141E"/>
    <w:rsid w:val="006431C9"/>
    <w:rsid w:val="0068070C"/>
    <w:rsid w:val="00692E49"/>
    <w:rsid w:val="006A0AA2"/>
    <w:rsid w:val="006A4092"/>
    <w:rsid w:val="006C499A"/>
    <w:rsid w:val="006D3E75"/>
    <w:rsid w:val="006E1295"/>
    <w:rsid w:val="006E2B35"/>
    <w:rsid w:val="00703D03"/>
    <w:rsid w:val="00711197"/>
    <w:rsid w:val="00715BB2"/>
    <w:rsid w:val="007209C9"/>
    <w:rsid w:val="007218DE"/>
    <w:rsid w:val="00723CED"/>
    <w:rsid w:val="00740AA2"/>
    <w:rsid w:val="0076359B"/>
    <w:rsid w:val="007653DC"/>
    <w:rsid w:val="00781BAA"/>
    <w:rsid w:val="00785716"/>
    <w:rsid w:val="00786033"/>
    <w:rsid w:val="007B29FC"/>
    <w:rsid w:val="007B742E"/>
    <w:rsid w:val="007E03FD"/>
    <w:rsid w:val="007E1AA7"/>
    <w:rsid w:val="00811D17"/>
    <w:rsid w:val="008473AB"/>
    <w:rsid w:val="00851FCD"/>
    <w:rsid w:val="00857F64"/>
    <w:rsid w:val="00865D31"/>
    <w:rsid w:val="0086787C"/>
    <w:rsid w:val="00875A05"/>
    <w:rsid w:val="00897586"/>
    <w:rsid w:val="008C6ED2"/>
    <w:rsid w:val="008D185B"/>
    <w:rsid w:val="008E472E"/>
    <w:rsid w:val="008F6DF1"/>
    <w:rsid w:val="00901E06"/>
    <w:rsid w:val="00905A9F"/>
    <w:rsid w:val="00921CB0"/>
    <w:rsid w:val="00927BB9"/>
    <w:rsid w:val="0093397A"/>
    <w:rsid w:val="0095666C"/>
    <w:rsid w:val="009631D9"/>
    <w:rsid w:val="00976D25"/>
    <w:rsid w:val="00985FBC"/>
    <w:rsid w:val="00994CAC"/>
    <w:rsid w:val="009A207B"/>
    <w:rsid w:val="009C1411"/>
    <w:rsid w:val="009E2063"/>
    <w:rsid w:val="009F1962"/>
    <w:rsid w:val="009F6381"/>
    <w:rsid w:val="00A01B04"/>
    <w:rsid w:val="00A027DD"/>
    <w:rsid w:val="00A0794D"/>
    <w:rsid w:val="00A12F5C"/>
    <w:rsid w:val="00A178C9"/>
    <w:rsid w:val="00A3293B"/>
    <w:rsid w:val="00A37870"/>
    <w:rsid w:val="00A6066A"/>
    <w:rsid w:val="00A82200"/>
    <w:rsid w:val="00A867AA"/>
    <w:rsid w:val="00AA535D"/>
    <w:rsid w:val="00AB1E0E"/>
    <w:rsid w:val="00AB29B9"/>
    <w:rsid w:val="00AC634F"/>
    <w:rsid w:val="00AC6A04"/>
    <w:rsid w:val="00AC775F"/>
    <w:rsid w:val="00AE1909"/>
    <w:rsid w:val="00B11FFC"/>
    <w:rsid w:val="00B27D73"/>
    <w:rsid w:val="00B41903"/>
    <w:rsid w:val="00B43591"/>
    <w:rsid w:val="00B46BD1"/>
    <w:rsid w:val="00B51F5F"/>
    <w:rsid w:val="00B5658F"/>
    <w:rsid w:val="00B5666A"/>
    <w:rsid w:val="00B568B1"/>
    <w:rsid w:val="00B572DD"/>
    <w:rsid w:val="00B6729A"/>
    <w:rsid w:val="00B80F8D"/>
    <w:rsid w:val="00B846F2"/>
    <w:rsid w:val="00B859EA"/>
    <w:rsid w:val="00B87CBE"/>
    <w:rsid w:val="00B901E5"/>
    <w:rsid w:val="00B91E4B"/>
    <w:rsid w:val="00BB0D82"/>
    <w:rsid w:val="00BC3B87"/>
    <w:rsid w:val="00BD2CCC"/>
    <w:rsid w:val="00BD6DFF"/>
    <w:rsid w:val="00BD6F93"/>
    <w:rsid w:val="00BE74DE"/>
    <w:rsid w:val="00BF1CFC"/>
    <w:rsid w:val="00C02F6E"/>
    <w:rsid w:val="00C20F80"/>
    <w:rsid w:val="00C3371E"/>
    <w:rsid w:val="00C47A94"/>
    <w:rsid w:val="00C5077B"/>
    <w:rsid w:val="00C5414C"/>
    <w:rsid w:val="00C632D1"/>
    <w:rsid w:val="00C739C7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F14"/>
    <w:rsid w:val="00CF3D3D"/>
    <w:rsid w:val="00CF7541"/>
    <w:rsid w:val="00D1337E"/>
    <w:rsid w:val="00D1368F"/>
    <w:rsid w:val="00D16F22"/>
    <w:rsid w:val="00D233F8"/>
    <w:rsid w:val="00D32918"/>
    <w:rsid w:val="00D43DFA"/>
    <w:rsid w:val="00D53EB3"/>
    <w:rsid w:val="00D57843"/>
    <w:rsid w:val="00D67A3E"/>
    <w:rsid w:val="00D70916"/>
    <w:rsid w:val="00D8028A"/>
    <w:rsid w:val="00D80616"/>
    <w:rsid w:val="00D81325"/>
    <w:rsid w:val="00D90B6E"/>
    <w:rsid w:val="00DA39A5"/>
    <w:rsid w:val="00DA5312"/>
    <w:rsid w:val="00DB5B1F"/>
    <w:rsid w:val="00DC192C"/>
    <w:rsid w:val="00DC5981"/>
    <w:rsid w:val="00E06D8D"/>
    <w:rsid w:val="00E115CC"/>
    <w:rsid w:val="00E11F56"/>
    <w:rsid w:val="00E158F4"/>
    <w:rsid w:val="00E500AF"/>
    <w:rsid w:val="00E5427C"/>
    <w:rsid w:val="00E546EA"/>
    <w:rsid w:val="00E55454"/>
    <w:rsid w:val="00E5666F"/>
    <w:rsid w:val="00E603EE"/>
    <w:rsid w:val="00E66C5D"/>
    <w:rsid w:val="00EA7DED"/>
    <w:rsid w:val="00EB18FF"/>
    <w:rsid w:val="00EB2699"/>
    <w:rsid w:val="00EF4736"/>
    <w:rsid w:val="00F04372"/>
    <w:rsid w:val="00F062A4"/>
    <w:rsid w:val="00F10768"/>
    <w:rsid w:val="00F319C5"/>
    <w:rsid w:val="00F36370"/>
    <w:rsid w:val="00F41459"/>
    <w:rsid w:val="00F57C42"/>
    <w:rsid w:val="00F665D5"/>
    <w:rsid w:val="00F66CA9"/>
    <w:rsid w:val="00F806A3"/>
    <w:rsid w:val="00F861A7"/>
    <w:rsid w:val="00F916BC"/>
    <w:rsid w:val="00FB7D98"/>
    <w:rsid w:val="00FD7EBC"/>
    <w:rsid w:val="00FE2986"/>
    <w:rsid w:val="00FE5B12"/>
    <w:rsid w:val="00FE7353"/>
    <w:rsid w:val="00FE7BC9"/>
    <w:rsid w:val="00FF0DC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1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gioffre@columbus.com" TargetMode="External"/><Relationship Id="rId12" Type="http://schemas.openxmlformats.org/officeDocument/2006/relationships/hyperlink" Target="https://heron-triangle-hg8f.squarespace.com/s/AMENDED-AND-RESTATED-CODE-OF-REGULATIONS-11-14-22-FINAL-DRAFT-clean-cop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cks@columbuspolice.org" TargetMode="External"/><Relationship Id="rId11" Type="http://schemas.openxmlformats.org/officeDocument/2006/relationships/hyperlink" Target="https://heron-triangle-hg8f.squarespace.com/s/AMENDED-AND-RESTATED-CODE-OF-REGULATIONS-11-14-22-FINAL-DRAFT-redlined-version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WCAzon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_sm87HK8wkb_rFA-OlC44jRLi_kGUxNHrw0No1KeLYg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5</cp:revision>
  <cp:lastPrinted>2022-12-01T04:48:00Z</cp:lastPrinted>
  <dcterms:created xsi:type="dcterms:W3CDTF">2022-12-01T02:02:00Z</dcterms:created>
  <dcterms:modified xsi:type="dcterms:W3CDTF">2022-12-01T05:01:00Z</dcterms:modified>
</cp:coreProperties>
</file>